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3567" w14:textId="6A669CDA" w:rsidR="00A90C9B" w:rsidRPr="00DC6851" w:rsidRDefault="00A90C9B" w:rsidP="00ED466B">
      <w:pPr>
        <w:pStyle w:val="Montexte"/>
      </w:pPr>
    </w:p>
    <w:p w14:paraId="2AD97976" w14:textId="46BD8407" w:rsidR="0098160E" w:rsidRPr="00A36934" w:rsidRDefault="00EA3F1D" w:rsidP="00375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  <w:sz w:val="36"/>
          <w:szCs w:val="36"/>
          <w:lang w:val="en-US"/>
        </w:rPr>
      </w:pPr>
      <w:r w:rsidRPr="00A36934">
        <w:rPr>
          <w:rFonts w:ascii="Myriad Pro" w:hAnsi="Myriad Pro"/>
          <w:b/>
          <w:bCs/>
          <w:sz w:val="36"/>
          <w:szCs w:val="36"/>
          <w:lang w:val="en-US"/>
        </w:rPr>
        <w:t>Inner Wheel</w:t>
      </w:r>
      <w:r w:rsidR="007F4FCF" w:rsidRPr="00A36934">
        <w:rPr>
          <w:rFonts w:ascii="Myriad Pro" w:hAnsi="Myriad Pro"/>
          <w:b/>
          <w:bCs/>
          <w:sz w:val="36"/>
          <w:szCs w:val="36"/>
          <w:lang w:val="en-US"/>
        </w:rPr>
        <w:t xml:space="preserve"> Club</w:t>
      </w:r>
      <w:r w:rsidR="006D2C88" w:rsidRPr="00A36934">
        <w:rPr>
          <w:rFonts w:ascii="Myriad Pro" w:hAnsi="Myriad Pro"/>
          <w:b/>
          <w:bCs/>
          <w:sz w:val="36"/>
          <w:szCs w:val="36"/>
          <w:lang w:val="en-US"/>
        </w:rPr>
        <w:t>:</w:t>
      </w:r>
      <w:r w:rsidR="00460D2D" w:rsidRPr="00A36934">
        <w:rPr>
          <w:rFonts w:ascii="Myriad Pro" w:hAnsi="Myriad Pro"/>
          <w:b/>
          <w:bCs/>
          <w:sz w:val="36"/>
          <w:szCs w:val="36"/>
          <w:lang w:val="en-US"/>
        </w:rPr>
        <w:t xml:space="preserve"> </w:t>
      </w:r>
      <w:r w:rsidR="00820E9D">
        <w:rPr>
          <w:rFonts w:ascii="Myriad Pro" w:hAnsi="Myriad Pro"/>
          <w:b/>
          <w:bCs/>
          <w:sz w:val="36"/>
          <w:szCs w:val="36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20E9D">
        <w:rPr>
          <w:rFonts w:ascii="Myriad Pro" w:hAnsi="Myriad Pro"/>
          <w:b/>
          <w:bCs/>
          <w:sz w:val="36"/>
          <w:szCs w:val="36"/>
          <w:lang w:val="en-US"/>
        </w:rPr>
        <w:instrText xml:space="preserve"> FORMTEXT </w:instrText>
      </w:r>
      <w:r w:rsidR="00820E9D">
        <w:rPr>
          <w:rFonts w:ascii="Myriad Pro" w:hAnsi="Myriad Pro"/>
          <w:b/>
          <w:bCs/>
          <w:sz w:val="36"/>
          <w:szCs w:val="36"/>
          <w:lang w:val="en-US"/>
        </w:rPr>
      </w:r>
      <w:r w:rsidR="00820E9D">
        <w:rPr>
          <w:rFonts w:ascii="Myriad Pro" w:hAnsi="Myriad Pro"/>
          <w:b/>
          <w:bCs/>
          <w:sz w:val="36"/>
          <w:szCs w:val="36"/>
          <w:lang w:val="en-US"/>
        </w:rPr>
        <w:fldChar w:fldCharType="separate"/>
      </w:r>
      <w:r w:rsidR="00820E9D">
        <w:rPr>
          <w:rFonts w:ascii="Myriad Pro" w:hAnsi="Myriad Pro"/>
          <w:b/>
          <w:bCs/>
          <w:noProof/>
          <w:sz w:val="36"/>
          <w:szCs w:val="36"/>
          <w:lang w:val="en-US"/>
        </w:rPr>
        <w:t> </w:t>
      </w:r>
      <w:r w:rsidR="00820E9D">
        <w:rPr>
          <w:rFonts w:ascii="Myriad Pro" w:hAnsi="Myriad Pro"/>
          <w:b/>
          <w:bCs/>
          <w:noProof/>
          <w:sz w:val="36"/>
          <w:szCs w:val="36"/>
          <w:lang w:val="en-US"/>
        </w:rPr>
        <w:t> </w:t>
      </w:r>
      <w:r w:rsidR="00820E9D">
        <w:rPr>
          <w:rFonts w:ascii="Myriad Pro" w:hAnsi="Myriad Pro"/>
          <w:b/>
          <w:bCs/>
          <w:noProof/>
          <w:sz w:val="36"/>
          <w:szCs w:val="36"/>
          <w:lang w:val="en-US"/>
        </w:rPr>
        <w:t> </w:t>
      </w:r>
      <w:r w:rsidR="00820E9D">
        <w:rPr>
          <w:rFonts w:ascii="Myriad Pro" w:hAnsi="Myriad Pro"/>
          <w:b/>
          <w:bCs/>
          <w:noProof/>
          <w:sz w:val="36"/>
          <w:szCs w:val="36"/>
          <w:lang w:val="en-US"/>
        </w:rPr>
        <w:t> </w:t>
      </w:r>
      <w:r w:rsidR="00820E9D">
        <w:rPr>
          <w:rFonts w:ascii="Myriad Pro" w:hAnsi="Myriad Pro"/>
          <w:b/>
          <w:bCs/>
          <w:noProof/>
          <w:sz w:val="36"/>
          <w:szCs w:val="36"/>
          <w:lang w:val="en-US"/>
        </w:rPr>
        <w:t> </w:t>
      </w:r>
      <w:r w:rsidR="00820E9D">
        <w:rPr>
          <w:rFonts w:ascii="Myriad Pro" w:hAnsi="Myriad Pro"/>
          <w:b/>
          <w:bCs/>
          <w:sz w:val="36"/>
          <w:szCs w:val="36"/>
          <w:lang w:val="en-US"/>
        </w:rPr>
        <w:fldChar w:fldCharType="end"/>
      </w:r>
      <w:bookmarkEnd w:id="0"/>
    </w:p>
    <w:p w14:paraId="191B75B0" w14:textId="56D24270" w:rsidR="00EA3F1D" w:rsidRPr="00A36934" w:rsidRDefault="00EA3F1D" w:rsidP="00EA3F1D">
      <w:pPr>
        <w:rPr>
          <w:rFonts w:ascii="Myriad Pro" w:hAnsi="Myriad Pro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AE7" w:rsidRPr="00A36934" w14:paraId="3D9AFD64" w14:textId="77777777" w:rsidTr="00424AE7">
        <w:tc>
          <w:tcPr>
            <w:tcW w:w="10456" w:type="dxa"/>
          </w:tcPr>
          <w:p w14:paraId="739BDDDB" w14:textId="6AA91E6B" w:rsidR="00424AE7" w:rsidRPr="00A36934" w:rsidRDefault="00424AE7" w:rsidP="0062391A">
            <w:pPr>
              <w:jc w:val="center"/>
              <w:rPr>
                <w:rFonts w:ascii="Myriad Pro" w:hAnsi="Myriad Pro"/>
                <w:lang w:val="en-US"/>
              </w:rPr>
            </w:pPr>
            <w:r w:rsidRPr="00A36934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>COMITE EXECUTIF 202</w: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instrText xml:space="preserve"> FORMTEXT </w:instrTex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separate"/>
            </w:r>
            <w:r w:rsidR="00FE04E5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> </w:t>
            </w:r>
            <w:r w:rsidR="00FE04E5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> </w:t>
            </w:r>
            <w:r w:rsidR="00FE04E5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> </w:t>
            </w:r>
            <w:r w:rsidR="00FE04E5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> </w:t>
            </w:r>
            <w:r w:rsidR="00FE04E5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end"/>
            </w:r>
            <w:bookmarkEnd w:id="1"/>
            <w:r w:rsidRPr="00A36934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>/202</w: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instrText xml:space="preserve"> FORMTEXT </w:instrTex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separate"/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end"/>
            </w:r>
            <w:bookmarkEnd w:id="2"/>
            <w:r w:rsidR="002E3053" w:rsidRPr="00A36934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t xml:space="preserve"> ELU LE</w:t>
            </w:r>
            <w:r w:rsidR="00460D2D" w:rsidRPr="00A36934">
              <w:rPr>
                <w:rFonts w:ascii="Myriad Pro" w:hAnsi="Myriad Pro"/>
                <w:sz w:val="36"/>
                <w:szCs w:val="36"/>
                <w:lang w:val="en-US"/>
              </w:rPr>
              <w:t>.</w:t>
            </w:r>
            <w:r w:rsidR="002E3053" w:rsidRPr="00A36934">
              <w:rPr>
                <w:rFonts w:ascii="Myriad Pro" w:hAnsi="Myriad Pro"/>
                <w:sz w:val="36"/>
                <w:szCs w:val="36"/>
                <w:lang w:val="en-US"/>
              </w:rPr>
              <w:t xml:space="preserve"> </w: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instrText xml:space="preserve"> FORMTEXT </w:instrTex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separate"/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="00820E9D"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  <w:fldChar w:fldCharType="end"/>
            </w:r>
          </w:p>
        </w:tc>
      </w:tr>
    </w:tbl>
    <w:p w14:paraId="20FB0407" w14:textId="31C399DF" w:rsidR="00041E87" w:rsidRPr="00A36934" w:rsidRDefault="00041E87" w:rsidP="00424AE7">
      <w:pPr>
        <w:rPr>
          <w:rFonts w:ascii="Myriad Pro" w:hAnsi="Myriad Pr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4082"/>
      </w:tblGrid>
      <w:tr w:rsidR="00424AE7" w:rsidRPr="00A36934" w14:paraId="05632721" w14:textId="6DD39205" w:rsidTr="003C460C">
        <w:tc>
          <w:tcPr>
            <w:tcW w:w="3114" w:type="dxa"/>
            <w:vAlign w:val="center"/>
          </w:tcPr>
          <w:p w14:paraId="0CB608AC" w14:textId="4CC1A27C" w:rsidR="00424AE7" w:rsidRPr="00A36934" w:rsidRDefault="00424AE7" w:rsidP="00ED466B">
            <w:pPr>
              <w:pStyle w:val="Montexte"/>
            </w:pPr>
            <w:r w:rsidRPr="00A36934">
              <w:t>FONCTION</w:t>
            </w:r>
          </w:p>
        </w:tc>
        <w:tc>
          <w:tcPr>
            <w:tcW w:w="3260" w:type="dxa"/>
          </w:tcPr>
          <w:p w14:paraId="3E7764CF" w14:textId="73547C5E" w:rsidR="00424AE7" w:rsidRPr="00A36934" w:rsidRDefault="00424AE7" w:rsidP="00ED466B">
            <w:pPr>
              <w:pStyle w:val="Montexte"/>
            </w:pPr>
            <w:r w:rsidRPr="00A36934">
              <w:t>Nom Prénom</w:t>
            </w:r>
          </w:p>
        </w:tc>
        <w:tc>
          <w:tcPr>
            <w:tcW w:w="4082" w:type="dxa"/>
          </w:tcPr>
          <w:p w14:paraId="6895C452" w14:textId="5D903411" w:rsidR="00424AE7" w:rsidRPr="00A36934" w:rsidRDefault="0062391A" w:rsidP="00ED466B">
            <w:pPr>
              <w:pStyle w:val="Montexte"/>
            </w:pPr>
            <w:r w:rsidRPr="00A36934">
              <w:t xml:space="preserve">Tél et </w:t>
            </w:r>
            <w:r w:rsidR="00424AE7" w:rsidRPr="00A36934">
              <w:t>mail</w:t>
            </w:r>
          </w:p>
        </w:tc>
      </w:tr>
      <w:tr w:rsidR="00424AE7" w:rsidRPr="00A36934" w14:paraId="78BE31A8" w14:textId="54997D64" w:rsidTr="003C460C">
        <w:tc>
          <w:tcPr>
            <w:tcW w:w="3114" w:type="dxa"/>
            <w:vAlign w:val="center"/>
          </w:tcPr>
          <w:p w14:paraId="7826FCC7" w14:textId="6A9C3D6C" w:rsidR="00424AE7" w:rsidRPr="00A36934" w:rsidRDefault="00424AE7" w:rsidP="00ED466B">
            <w:pPr>
              <w:pStyle w:val="Montexte"/>
            </w:pPr>
            <w:r w:rsidRPr="00A36934">
              <w:t>PRESIDENTE</w:t>
            </w:r>
          </w:p>
        </w:tc>
        <w:tc>
          <w:tcPr>
            <w:tcW w:w="3260" w:type="dxa"/>
          </w:tcPr>
          <w:p w14:paraId="0ABC66BE" w14:textId="05CCB322" w:rsidR="00424AE7" w:rsidRPr="00ED466B" w:rsidRDefault="00820E9D" w:rsidP="00ED466B">
            <w:pPr>
              <w:pStyle w:val="Montexte"/>
            </w:pPr>
            <w:r w:rsidRPr="00ED466B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466B">
              <w:instrText xml:space="preserve"> FORMTEXT </w:instrText>
            </w:r>
            <w:r w:rsidRPr="00ED466B">
              <w:fldChar w:fldCharType="separate"/>
            </w:r>
            <w:r w:rsidRPr="00ED466B">
              <w:t> </w:t>
            </w:r>
            <w:r w:rsidRPr="00ED466B">
              <w:t> </w:t>
            </w:r>
            <w:r w:rsidRPr="00ED466B">
              <w:t> </w:t>
            </w:r>
            <w:r w:rsidRPr="00ED466B">
              <w:t> </w:t>
            </w:r>
            <w:r w:rsidRPr="00ED466B">
              <w:t> </w:t>
            </w:r>
            <w:r w:rsidRPr="00ED466B">
              <w:fldChar w:fldCharType="end"/>
            </w:r>
          </w:p>
        </w:tc>
        <w:tc>
          <w:tcPr>
            <w:tcW w:w="4082" w:type="dxa"/>
          </w:tcPr>
          <w:p w14:paraId="4C99E506" w14:textId="6EEA4193" w:rsidR="00424AE7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ED466B" w:rsidRPr="00ED466B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D466B" w:rsidRPr="00ED466B">
              <w:instrText xml:space="preserve"> FORMTEXT </w:instrText>
            </w:r>
            <w:r w:rsidR="00ED466B" w:rsidRPr="00ED466B">
              <w:fldChar w:fldCharType="separate"/>
            </w:r>
            <w:r w:rsidR="00ED466B" w:rsidRPr="00ED466B">
              <w:t> </w:t>
            </w:r>
            <w:r w:rsidR="00ED466B" w:rsidRPr="00ED466B">
              <w:t> </w:t>
            </w:r>
            <w:r w:rsidR="00ED466B" w:rsidRPr="00ED466B">
              <w:t> </w:t>
            </w:r>
            <w:r w:rsidR="00ED466B" w:rsidRPr="00ED466B">
              <w:t> </w:t>
            </w:r>
            <w:r w:rsidR="00ED466B" w:rsidRPr="00ED466B">
              <w:t> </w:t>
            </w:r>
            <w:r w:rsidR="00ED466B" w:rsidRPr="00ED466B">
              <w:fldChar w:fldCharType="end"/>
            </w:r>
          </w:p>
          <w:p w14:paraId="36709F1A" w14:textId="77777777" w:rsidR="00B9230F" w:rsidRPr="00A36934" w:rsidRDefault="00B9230F" w:rsidP="00ED466B">
            <w:pPr>
              <w:pStyle w:val="Montexte"/>
            </w:pPr>
          </w:p>
          <w:p w14:paraId="1F6C4BFB" w14:textId="73643E23" w:rsidR="0062391A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424AE7" w:rsidRPr="00A36934" w14:paraId="105DCEB7" w14:textId="18ABB02E" w:rsidTr="003C460C">
        <w:tc>
          <w:tcPr>
            <w:tcW w:w="3114" w:type="dxa"/>
            <w:vAlign w:val="center"/>
          </w:tcPr>
          <w:p w14:paraId="51A1F74F" w14:textId="094BFAAD" w:rsidR="00424AE7" w:rsidRPr="00A36934" w:rsidRDefault="00424AE7" w:rsidP="00ED466B">
            <w:pPr>
              <w:pStyle w:val="Montexte"/>
            </w:pPr>
            <w:r w:rsidRPr="00A36934">
              <w:t>VICE-PRESIDENTE</w:t>
            </w:r>
          </w:p>
        </w:tc>
        <w:tc>
          <w:tcPr>
            <w:tcW w:w="3260" w:type="dxa"/>
          </w:tcPr>
          <w:p w14:paraId="4D996252" w14:textId="4E00B9E4" w:rsidR="00424AE7" w:rsidRPr="00A36934" w:rsidRDefault="00820E9D" w:rsidP="00ED466B">
            <w:pPr>
              <w:pStyle w:val="Montexte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</w:tcPr>
          <w:p w14:paraId="6CAF4C71" w14:textId="400FAAFA" w:rsidR="0062391A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  <w:p w14:paraId="7184FA1F" w14:textId="77777777" w:rsidR="00B9230F" w:rsidRPr="00A36934" w:rsidRDefault="00B9230F" w:rsidP="00ED466B">
            <w:pPr>
              <w:pStyle w:val="Montexte"/>
            </w:pPr>
          </w:p>
          <w:p w14:paraId="0D929FF1" w14:textId="083EB1F5" w:rsidR="00424AE7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424AE7" w:rsidRPr="00A36934" w14:paraId="7178D731" w14:textId="297EB4D1" w:rsidTr="003C460C">
        <w:tc>
          <w:tcPr>
            <w:tcW w:w="3114" w:type="dxa"/>
            <w:vAlign w:val="center"/>
          </w:tcPr>
          <w:p w14:paraId="381ACB7E" w14:textId="0AD1D809" w:rsidR="00424AE7" w:rsidRPr="00A36934" w:rsidRDefault="00424AE7" w:rsidP="00ED466B">
            <w:pPr>
              <w:pStyle w:val="Montexte"/>
            </w:pPr>
            <w:r w:rsidRPr="00A36934">
              <w:t>SECRETAIRE</w:t>
            </w:r>
          </w:p>
        </w:tc>
        <w:tc>
          <w:tcPr>
            <w:tcW w:w="3260" w:type="dxa"/>
          </w:tcPr>
          <w:p w14:paraId="76FD60D6" w14:textId="793498E8" w:rsidR="00424AE7" w:rsidRPr="00A36934" w:rsidRDefault="00820E9D" w:rsidP="00ED466B">
            <w:pPr>
              <w:pStyle w:val="Montexte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</w:tcPr>
          <w:p w14:paraId="6AA39398" w14:textId="67B9F6BC" w:rsidR="0062391A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  <w:p w14:paraId="5ECCD258" w14:textId="77777777" w:rsidR="00B9230F" w:rsidRPr="00A36934" w:rsidRDefault="00B9230F" w:rsidP="00ED466B">
            <w:pPr>
              <w:pStyle w:val="Montexte"/>
            </w:pPr>
          </w:p>
          <w:p w14:paraId="7CEB7DDB" w14:textId="55C6077D" w:rsidR="00424AE7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424AE7" w:rsidRPr="00A36934" w14:paraId="3A705B63" w14:textId="714822C8" w:rsidTr="003C460C">
        <w:tc>
          <w:tcPr>
            <w:tcW w:w="3114" w:type="dxa"/>
            <w:vAlign w:val="center"/>
          </w:tcPr>
          <w:p w14:paraId="1028E098" w14:textId="30C7E40C" w:rsidR="00424AE7" w:rsidRPr="00A36934" w:rsidRDefault="00424AE7" w:rsidP="00ED466B">
            <w:pPr>
              <w:pStyle w:val="Montexte"/>
            </w:pPr>
            <w:r w:rsidRPr="00A36934">
              <w:t>TRESORIERE</w:t>
            </w:r>
          </w:p>
        </w:tc>
        <w:tc>
          <w:tcPr>
            <w:tcW w:w="3260" w:type="dxa"/>
          </w:tcPr>
          <w:p w14:paraId="0B3CE6D6" w14:textId="49D625F3" w:rsidR="00424AE7" w:rsidRPr="00A36934" w:rsidRDefault="00820E9D" w:rsidP="00ED466B">
            <w:pPr>
              <w:pStyle w:val="Montexte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</w:tcPr>
          <w:p w14:paraId="72CAF076" w14:textId="10CDDA83" w:rsidR="0062391A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  <w:p w14:paraId="26CEC6FB" w14:textId="77777777" w:rsidR="00B9230F" w:rsidRPr="00A36934" w:rsidRDefault="00B9230F" w:rsidP="00ED466B">
            <w:pPr>
              <w:pStyle w:val="Montexte"/>
            </w:pPr>
          </w:p>
          <w:p w14:paraId="776B45F8" w14:textId="757C4834" w:rsidR="00424AE7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424AE7" w:rsidRPr="00A36934" w14:paraId="10109CA7" w14:textId="696829E9" w:rsidTr="003C460C">
        <w:tc>
          <w:tcPr>
            <w:tcW w:w="3114" w:type="dxa"/>
            <w:vAlign w:val="center"/>
          </w:tcPr>
          <w:p w14:paraId="5A08C1CB" w14:textId="400A77BA" w:rsidR="00424AE7" w:rsidRPr="00A36934" w:rsidRDefault="00424AE7" w:rsidP="00ED466B">
            <w:pPr>
              <w:pStyle w:val="Montexte"/>
            </w:pPr>
            <w:r w:rsidRPr="00A36934">
              <w:t>EDITRICE MEDIA MANAGER</w:t>
            </w:r>
          </w:p>
        </w:tc>
        <w:tc>
          <w:tcPr>
            <w:tcW w:w="3260" w:type="dxa"/>
          </w:tcPr>
          <w:p w14:paraId="1CFF7AA4" w14:textId="5187F307" w:rsidR="00424AE7" w:rsidRPr="00A36934" w:rsidRDefault="00820E9D" w:rsidP="00ED466B">
            <w:pPr>
              <w:pStyle w:val="Montexte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</w:tcPr>
          <w:p w14:paraId="57857998" w14:textId="772B78E5" w:rsidR="0062391A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  <w:p w14:paraId="5471EA67" w14:textId="77777777" w:rsidR="00B9230F" w:rsidRPr="00A36934" w:rsidRDefault="00B9230F" w:rsidP="00ED466B">
            <w:pPr>
              <w:pStyle w:val="Montexte"/>
            </w:pPr>
          </w:p>
          <w:p w14:paraId="5C1CC25C" w14:textId="7743FC36" w:rsidR="00424AE7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7F4FCF" w:rsidRPr="00A36934" w14:paraId="4F511A04" w14:textId="77777777" w:rsidTr="003C460C">
        <w:tc>
          <w:tcPr>
            <w:tcW w:w="3114" w:type="dxa"/>
            <w:vAlign w:val="center"/>
          </w:tcPr>
          <w:p w14:paraId="45603A82" w14:textId="18B87B97" w:rsidR="007F4FCF" w:rsidRPr="00A36934" w:rsidRDefault="007F4FCF" w:rsidP="00ED466B">
            <w:pPr>
              <w:pStyle w:val="Montexte"/>
            </w:pPr>
            <w:r w:rsidRPr="00A36934">
              <w:t>RESPONSABLE INTERNET</w:t>
            </w:r>
          </w:p>
        </w:tc>
        <w:tc>
          <w:tcPr>
            <w:tcW w:w="3260" w:type="dxa"/>
          </w:tcPr>
          <w:p w14:paraId="17B16319" w14:textId="698D47A2" w:rsidR="007F4FCF" w:rsidRPr="00A36934" w:rsidRDefault="00820E9D" w:rsidP="00ED466B">
            <w:pPr>
              <w:pStyle w:val="Montexte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</w:tcPr>
          <w:p w14:paraId="225017D1" w14:textId="27C71960" w:rsidR="0062391A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  <w:p w14:paraId="25FE2249" w14:textId="77777777" w:rsidR="00B9230F" w:rsidRPr="00A36934" w:rsidRDefault="00B9230F" w:rsidP="00ED466B">
            <w:pPr>
              <w:pStyle w:val="Montexte"/>
            </w:pPr>
          </w:p>
          <w:p w14:paraId="0B336FB5" w14:textId="7D4BC4DA" w:rsidR="007F4FCF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424AE7" w:rsidRPr="00A36934" w14:paraId="15D07A7A" w14:textId="565920C8" w:rsidTr="003C460C">
        <w:tc>
          <w:tcPr>
            <w:tcW w:w="3114" w:type="dxa"/>
            <w:vAlign w:val="center"/>
          </w:tcPr>
          <w:p w14:paraId="0AEC329C" w14:textId="076C67BD" w:rsidR="00424AE7" w:rsidRPr="00A36934" w:rsidRDefault="00424AE7" w:rsidP="00ED466B">
            <w:pPr>
              <w:pStyle w:val="Montexte"/>
            </w:pPr>
            <w:r w:rsidRPr="00A36934">
              <w:t>RELATIONS INTERNATIONALES</w:t>
            </w:r>
          </w:p>
        </w:tc>
        <w:tc>
          <w:tcPr>
            <w:tcW w:w="3260" w:type="dxa"/>
          </w:tcPr>
          <w:p w14:paraId="225E46D7" w14:textId="034AE4F4" w:rsidR="00424AE7" w:rsidRPr="00A36934" w:rsidRDefault="00820E9D" w:rsidP="00ED466B">
            <w:pPr>
              <w:pStyle w:val="Montexte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</w:tcPr>
          <w:p w14:paraId="3E130D97" w14:textId="113F665B" w:rsidR="0062391A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  <w:p w14:paraId="4AD6C0AF" w14:textId="77777777" w:rsidR="00B9230F" w:rsidRPr="00A36934" w:rsidRDefault="00B9230F" w:rsidP="00ED466B">
            <w:pPr>
              <w:pStyle w:val="Montexte"/>
            </w:pPr>
          </w:p>
          <w:p w14:paraId="344B7EEF" w14:textId="4AAEED64" w:rsidR="00424AE7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424AE7" w:rsidRPr="00A36934" w14:paraId="70AB0BE0" w14:textId="4F516E57" w:rsidTr="003C460C">
        <w:tc>
          <w:tcPr>
            <w:tcW w:w="3114" w:type="dxa"/>
            <w:vAlign w:val="center"/>
          </w:tcPr>
          <w:p w14:paraId="02E7EC87" w14:textId="421D8061" w:rsidR="00424AE7" w:rsidRPr="00A36934" w:rsidRDefault="00424AE7" w:rsidP="00ED466B">
            <w:pPr>
              <w:pStyle w:val="Montexte"/>
            </w:pPr>
            <w:r w:rsidRPr="00A36934">
              <w:t>PROTOCOLE</w:t>
            </w:r>
            <w:r w:rsidR="0062391A" w:rsidRPr="00A36934">
              <w:t xml:space="preserve"> choisi</w:t>
            </w:r>
            <w:r w:rsidR="00823AF0" w:rsidRPr="00A36934">
              <w:t>e</w:t>
            </w:r>
          </w:p>
        </w:tc>
        <w:tc>
          <w:tcPr>
            <w:tcW w:w="3260" w:type="dxa"/>
          </w:tcPr>
          <w:p w14:paraId="1669B756" w14:textId="4A14B53F" w:rsidR="00424AE7" w:rsidRPr="00A36934" w:rsidRDefault="00820E9D" w:rsidP="00ED466B">
            <w:pPr>
              <w:pStyle w:val="Montexte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</w:tcPr>
          <w:p w14:paraId="6555E583" w14:textId="43814931" w:rsidR="0062391A" w:rsidRPr="00A36934" w:rsidRDefault="0062391A" w:rsidP="00ED466B">
            <w:pPr>
              <w:pStyle w:val="Montexte"/>
            </w:pPr>
            <w:r w:rsidRPr="00A36934">
              <w:t>Tél: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  <w:p w14:paraId="512D35D2" w14:textId="77777777" w:rsidR="00B9230F" w:rsidRPr="00A36934" w:rsidRDefault="00B9230F" w:rsidP="00ED466B">
            <w:pPr>
              <w:pStyle w:val="Montexte"/>
            </w:pPr>
          </w:p>
          <w:p w14:paraId="0202DF71" w14:textId="57DE2A5E" w:rsidR="00424AE7" w:rsidRPr="00A36934" w:rsidRDefault="0062391A" w:rsidP="00ED466B">
            <w:pPr>
              <w:pStyle w:val="Montexte"/>
            </w:pPr>
            <w:r w:rsidRPr="00A36934">
              <w:t>Mail:</w:t>
            </w:r>
            <w:r w:rsidR="00820E9D">
              <w:t xml:space="preserve"> </w:t>
            </w:r>
            <w:r w:rsidR="00820E9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0E9D">
              <w:instrText xml:space="preserve"> FORMTEXT </w:instrText>
            </w:r>
            <w:r w:rsidR="00820E9D">
              <w:fldChar w:fldCharType="separate"/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t> </w:t>
            </w:r>
            <w:r w:rsidR="00820E9D">
              <w:fldChar w:fldCharType="end"/>
            </w:r>
          </w:p>
        </w:tc>
      </w:tr>
      <w:tr w:rsidR="00424AE7" w:rsidRPr="00A36934" w14:paraId="651B1A05" w14:textId="4342B1BD" w:rsidTr="003C460C">
        <w:tc>
          <w:tcPr>
            <w:tcW w:w="3114" w:type="dxa"/>
            <w:vAlign w:val="center"/>
          </w:tcPr>
          <w:p w14:paraId="2737C0C2" w14:textId="77777777" w:rsidR="00424AE7" w:rsidRPr="00A36934" w:rsidRDefault="00424AE7" w:rsidP="00ED466B">
            <w:pPr>
              <w:pStyle w:val="Montexte"/>
            </w:pPr>
          </w:p>
        </w:tc>
        <w:tc>
          <w:tcPr>
            <w:tcW w:w="3260" w:type="dxa"/>
          </w:tcPr>
          <w:p w14:paraId="20EAA726" w14:textId="77777777" w:rsidR="00424AE7" w:rsidRPr="00A36934" w:rsidRDefault="00424AE7" w:rsidP="00ED466B">
            <w:pPr>
              <w:pStyle w:val="Montexte"/>
            </w:pPr>
          </w:p>
        </w:tc>
        <w:tc>
          <w:tcPr>
            <w:tcW w:w="4082" w:type="dxa"/>
          </w:tcPr>
          <w:p w14:paraId="70A988A2" w14:textId="77777777" w:rsidR="00424AE7" w:rsidRPr="00A36934" w:rsidRDefault="00424AE7" w:rsidP="00ED466B">
            <w:pPr>
              <w:pStyle w:val="Montexte"/>
            </w:pPr>
          </w:p>
        </w:tc>
      </w:tr>
    </w:tbl>
    <w:p w14:paraId="0306F20F" w14:textId="77777777" w:rsidR="00FF7375" w:rsidRPr="00A36934" w:rsidRDefault="00FF7375" w:rsidP="00ED466B">
      <w:pPr>
        <w:pStyle w:val="Montexte"/>
      </w:pPr>
    </w:p>
    <w:p w14:paraId="669C88C3" w14:textId="5D7E1C68" w:rsidR="00FF7375" w:rsidRPr="00A36934" w:rsidRDefault="0062391A" w:rsidP="00ED466B">
      <w:pPr>
        <w:pStyle w:val="Montexte"/>
      </w:pPr>
      <w:r w:rsidRPr="00A36934">
        <w:t xml:space="preserve">Transmettre cette fiche </w:t>
      </w:r>
      <w:r w:rsidR="00CE1FBE">
        <w:t>avant le 31 décembre</w:t>
      </w:r>
    </w:p>
    <w:p w14:paraId="27D19B52" w14:textId="2ABE7DC2" w:rsidR="0062391A" w:rsidRPr="00A36934" w:rsidRDefault="00CE1FBE" w:rsidP="00ED466B">
      <w:pPr>
        <w:pStyle w:val="Montexte"/>
        <w:rPr>
          <w:rStyle w:val="Lienhypertexte"/>
          <w:rFonts w:eastAsia="Times New Roman" w:cs="Arial"/>
          <w:spacing w:val="3"/>
        </w:rPr>
      </w:pPr>
      <w:r w:rsidRPr="00A36934">
        <w:t>District:</w:t>
      </w:r>
      <w:r w:rsidR="0062391A" w:rsidRPr="00A36934">
        <w:t xml:space="preserve"> </w:t>
      </w:r>
      <w:hyperlink r:id="rId6" w:history="1">
        <w:r w:rsidR="0062391A" w:rsidRPr="00A36934">
          <w:rPr>
            <w:rStyle w:val="Lienhypertexte"/>
            <w:rFonts w:eastAsia="Times New Roman" w:cs="Arial"/>
            <w:spacing w:val="3"/>
          </w:rPr>
          <w:t>iiw.re.district920indianocean@gmail.com</w:t>
        </w:r>
      </w:hyperlink>
    </w:p>
    <w:p w14:paraId="74EF6E57" w14:textId="38BC64AC" w:rsidR="00FF7375" w:rsidRPr="00A36934" w:rsidRDefault="0062391A" w:rsidP="00ED466B">
      <w:pPr>
        <w:pStyle w:val="Montexte"/>
      </w:pPr>
      <w:r w:rsidRPr="00A36934">
        <w:t xml:space="preserve">Secrétaire de </w:t>
      </w:r>
      <w:proofErr w:type="gramStart"/>
      <w:r w:rsidRPr="00A36934">
        <w:t>District:</w:t>
      </w:r>
      <w:proofErr w:type="gramEnd"/>
      <w:r w:rsidR="00F55A4F" w:rsidRPr="00A36934">
        <w:t xml:space="preserve"> </w:t>
      </w:r>
    </w:p>
    <w:p w14:paraId="568E7BBC" w14:textId="74787EA4" w:rsidR="0062391A" w:rsidRPr="00A36934" w:rsidRDefault="0062391A" w:rsidP="00ED466B">
      <w:pPr>
        <w:pStyle w:val="Montexte"/>
      </w:pPr>
      <w:r w:rsidRPr="00A36934">
        <w:t xml:space="preserve">Responsable internet de District : </w:t>
      </w:r>
    </w:p>
    <w:p w14:paraId="4068B69F" w14:textId="77777777" w:rsidR="007F4FCF" w:rsidRPr="00A36934" w:rsidRDefault="007F4FCF" w:rsidP="00ED466B">
      <w:pPr>
        <w:pStyle w:val="Montexte"/>
      </w:pPr>
    </w:p>
    <w:sectPr w:rsidR="007F4FCF" w:rsidRPr="00A36934" w:rsidSect="00BB330A">
      <w:headerReference w:type="default" r:id="rId7"/>
      <w:footerReference w:type="default" r:id="rId8"/>
      <w:pgSz w:w="11906" w:h="16838"/>
      <w:pgMar w:top="720" w:right="720" w:bottom="633" w:left="720" w:header="567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3D4A6" w14:textId="77777777" w:rsidR="00BB330A" w:rsidRDefault="00BB330A" w:rsidP="00F81CEC">
      <w:r>
        <w:separator/>
      </w:r>
    </w:p>
  </w:endnote>
  <w:endnote w:type="continuationSeparator" w:id="0">
    <w:p w14:paraId="04AA8465" w14:textId="77777777" w:rsidR="00BB330A" w:rsidRDefault="00BB330A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40A5" w14:textId="1C5280D8" w:rsidR="00535454" w:rsidRDefault="00ED466B" w:rsidP="00535454">
    <w:pPr>
      <w:pBdr>
        <w:top w:val="single" w:sz="4" w:space="1" w:color="auto"/>
      </w:pBdr>
      <w:jc w:val="center"/>
      <w:rPr>
        <w:rFonts w:ascii="Helvetica" w:eastAsia="Times New Roman" w:hAnsi="Helvetica" w:cs="Times New Roman"/>
        <w:color w:val="2962FF"/>
        <w:spacing w:val="3"/>
        <w:sz w:val="21"/>
        <w:szCs w:val="21"/>
        <w:u w:val="single"/>
        <w:lang w:eastAsia="fr-FR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0148A9">
      <w:rPr>
        <w:noProof/>
      </w:rPr>
      <w:t>Annexe ELECTION_2_ FICHE POUR LE DISTRICT COMITE EXECUTIF.docx</w:t>
    </w:r>
    <w:r>
      <w:rPr>
        <w:noProof/>
      </w:rPr>
      <w:fldChar w:fldCharType="end"/>
    </w:r>
  </w:p>
  <w:p w14:paraId="0965C4CC" w14:textId="77777777" w:rsidR="00535454" w:rsidRPr="000F6075" w:rsidRDefault="00535454" w:rsidP="00535454">
    <w:pPr>
      <w:pBdr>
        <w:top w:val="single" w:sz="4" w:space="1" w:color="auto"/>
      </w:pBdr>
      <w:jc w:val="center"/>
      <w:rPr>
        <w:rFonts w:ascii="Times New Roman" w:eastAsia="Times New Roman" w:hAnsi="Times New Roman" w:cs="Times New Roman"/>
        <w:lang w:eastAsia="fr-FR"/>
      </w:rPr>
    </w:pPr>
  </w:p>
  <w:p w14:paraId="617B53A2" w14:textId="09A24413" w:rsidR="000F6075" w:rsidRDefault="000F6075">
    <w:pPr>
      <w:pStyle w:val="Pieddepage"/>
    </w:pPr>
  </w:p>
  <w:p w14:paraId="5EE5B8EC" w14:textId="77777777" w:rsidR="00F81CEC" w:rsidRDefault="00F81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DDC2" w14:textId="77777777" w:rsidR="00BB330A" w:rsidRDefault="00BB330A" w:rsidP="00F81CEC">
      <w:r>
        <w:separator/>
      </w:r>
    </w:p>
  </w:footnote>
  <w:footnote w:type="continuationSeparator" w:id="0">
    <w:p w14:paraId="0DD11C2E" w14:textId="77777777" w:rsidR="00BB330A" w:rsidRDefault="00BB330A" w:rsidP="00F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BA08" w14:textId="78DADC4A" w:rsidR="00CE1FBE" w:rsidRDefault="00CE1FBE">
    <w:pPr>
      <w:pStyle w:val="En-tte"/>
    </w:pPr>
    <w:r>
      <w:rPr>
        <w:noProof/>
      </w:rPr>
      <w:drawing>
        <wp:inline distT="0" distB="0" distL="0" distR="0" wp14:anchorId="2A44C80C" wp14:editId="2C3FCBBE">
          <wp:extent cx="6645910" cy="671195"/>
          <wp:effectExtent l="0" t="0" r="0" b="1905"/>
          <wp:docPr id="17288152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815293" name="Image 1728815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19F70" w14:textId="77777777" w:rsidR="00CE1FBE" w:rsidRDefault="00CE1F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148A9"/>
    <w:rsid w:val="00022D43"/>
    <w:rsid w:val="00041E87"/>
    <w:rsid w:val="0006639B"/>
    <w:rsid w:val="000F6075"/>
    <w:rsid w:val="00146576"/>
    <w:rsid w:val="001B10A6"/>
    <w:rsid w:val="002068F1"/>
    <w:rsid w:val="002607B4"/>
    <w:rsid w:val="00276A0A"/>
    <w:rsid w:val="002D11EC"/>
    <w:rsid w:val="002E3053"/>
    <w:rsid w:val="003329A2"/>
    <w:rsid w:val="00373643"/>
    <w:rsid w:val="003751D1"/>
    <w:rsid w:val="0039491E"/>
    <w:rsid w:val="003A1DEE"/>
    <w:rsid w:val="003A5DEC"/>
    <w:rsid w:val="003C460C"/>
    <w:rsid w:val="00424AE7"/>
    <w:rsid w:val="004576D6"/>
    <w:rsid w:val="00460D2D"/>
    <w:rsid w:val="004614A0"/>
    <w:rsid w:val="004A1EA6"/>
    <w:rsid w:val="00515E4B"/>
    <w:rsid w:val="00535454"/>
    <w:rsid w:val="00563CA4"/>
    <w:rsid w:val="005F43FB"/>
    <w:rsid w:val="0062391A"/>
    <w:rsid w:val="00636F53"/>
    <w:rsid w:val="006A2179"/>
    <w:rsid w:val="006A35C4"/>
    <w:rsid w:val="006D2C88"/>
    <w:rsid w:val="006E121E"/>
    <w:rsid w:val="00713F01"/>
    <w:rsid w:val="00796473"/>
    <w:rsid w:val="007B7C40"/>
    <w:rsid w:val="007F4FCF"/>
    <w:rsid w:val="00820E9D"/>
    <w:rsid w:val="00823AF0"/>
    <w:rsid w:val="00825A6C"/>
    <w:rsid w:val="008B0C74"/>
    <w:rsid w:val="008C01AC"/>
    <w:rsid w:val="008C4897"/>
    <w:rsid w:val="008E37B9"/>
    <w:rsid w:val="009238D6"/>
    <w:rsid w:val="00933088"/>
    <w:rsid w:val="00933975"/>
    <w:rsid w:val="0098160E"/>
    <w:rsid w:val="00981F77"/>
    <w:rsid w:val="00991858"/>
    <w:rsid w:val="009D73ED"/>
    <w:rsid w:val="009F154F"/>
    <w:rsid w:val="00A1224E"/>
    <w:rsid w:val="00A36934"/>
    <w:rsid w:val="00A90C9B"/>
    <w:rsid w:val="00AD772F"/>
    <w:rsid w:val="00AE6F43"/>
    <w:rsid w:val="00B010EB"/>
    <w:rsid w:val="00B211DD"/>
    <w:rsid w:val="00B5190C"/>
    <w:rsid w:val="00B9230F"/>
    <w:rsid w:val="00BB330A"/>
    <w:rsid w:val="00C05BD5"/>
    <w:rsid w:val="00C47DA0"/>
    <w:rsid w:val="00C85A55"/>
    <w:rsid w:val="00CE1FBE"/>
    <w:rsid w:val="00D202B4"/>
    <w:rsid w:val="00D9671E"/>
    <w:rsid w:val="00DC5736"/>
    <w:rsid w:val="00DC6851"/>
    <w:rsid w:val="00E23E84"/>
    <w:rsid w:val="00E52937"/>
    <w:rsid w:val="00EA3F1D"/>
    <w:rsid w:val="00EA6EF2"/>
    <w:rsid w:val="00ED466B"/>
    <w:rsid w:val="00F55A4F"/>
    <w:rsid w:val="00F80342"/>
    <w:rsid w:val="00F81CEC"/>
    <w:rsid w:val="00FE04E5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ED466B"/>
    <w:pPr>
      <w:tabs>
        <w:tab w:val="left" w:pos="3171"/>
      </w:tabs>
    </w:pPr>
    <w:rPr>
      <w:rFonts w:ascii="Myriad Pro" w:hAnsi="Myriad Pro"/>
      <w:b/>
      <w:bCs/>
      <w:noProof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041E87"/>
    <w:rPr>
      <w:rFonts w:ascii="Arial" w:hAnsi="Arial"/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DC573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57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4F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w.re.district920indianoce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6</cp:revision>
  <cp:lastPrinted>2024-03-22T11:48:00Z</cp:lastPrinted>
  <dcterms:created xsi:type="dcterms:W3CDTF">2024-03-22T11:48:00Z</dcterms:created>
  <dcterms:modified xsi:type="dcterms:W3CDTF">2024-03-24T16:32:00Z</dcterms:modified>
</cp:coreProperties>
</file>